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A3FD5" w14:textId="5058A64B" w:rsidR="003E4826" w:rsidRPr="00855DD1" w:rsidRDefault="00C71B45" w:rsidP="005561B4">
      <w:pPr>
        <w:shd w:val="clear" w:color="auto" w:fill="FFFFFF" w:themeFill="background1"/>
        <w:spacing w:after="240" w:line="276" w:lineRule="auto"/>
        <w:ind w:right="-1774"/>
        <w:jc w:val="center"/>
        <w:rPr>
          <w:rFonts w:ascii="Segoe UI" w:hAnsi="Segoe UI" w:cs="Segoe UI"/>
          <w:b/>
          <w:bCs/>
          <w:color w:val="000000" w:themeColor="text1"/>
          <w:sz w:val="36"/>
          <w:szCs w:val="36"/>
        </w:rPr>
      </w:pPr>
      <w:r>
        <w:rPr>
          <w:rFonts w:ascii="Segoe UI" w:hAnsi="Segoe UI" w:cs="Segoe UI"/>
          <w:b/>
          <w:bCs/>
          <w:color w:val="000000" w:themeColor="text1"/>
          <w:sz w:val="36"/>
          <w:szCs w:val="36"/>
        </w:rPr>
        <w:fldChar w:fldCharType="begin">
          <w:ffData>
            <w:name w:val="Text13"/>
            <w:enabled/>
            <w:calcOnExit w:val="0"/>
            <w:textInput>
              <w:default w:val="[ORGANIZATION NAME]"/>
            </w:textInput>
          </w:ffData>
        </w:fldChar>
      </w:r>
      <w:bookmarkStart w:id="0" w:name="Text13"/>
      <w:r>
        <w:rPr>
          <w:rFonts w:ascii="Segoe UI" w:hAnsi="Segoe UI" w:cs="Segoe UI"/>
          <w:b/>
          <w:bCs/>
          <w:color w:val="000000" w:themeColor="text1"/>
          <w:sz w:val="36"/>
          <w:szCs w:val="36"/>
        </w:rPr>
        <w:instrText xml:space="preserve"> FORMTEXT </w:instrText>
      </w:r>
      <w:r>
        <w:rPr>
          <w:rFonts w:ascii="Segoe UI" w:hAnsi="Segoe UI" w:cs="Segoe UI"/>
          <w:b/>
          <w:bCs/>
          <w:color w:val="000000" w:themeColor="text1"/>
          <w:sz w:val="36"/>
          <w:szCs w:val="36"/>
        </w:rPr>
      </w:r>
      <w:r>
        <w:rPr>
          <w:rFonts w:ascii="Segoe UI" w:hAnsi="Segoe UI" w:cs="Segoe UI"/>
          <w:b/>
          <w:bCs/>
          <w:color w:val="000000" w:themeColor="text1"/>
          <w:sz w:val="36"/>
          <w:szCs w:val="36"/>
        </w:rPr>
        <w:fldChar w:fldCharType="separate"/>
      </w:r>
      <w:r>
        <w:rPr>
          <w:rFonts w:ascii="Segoe UI" w:hAnsi="Segoe UI" w:cs="Segoe UI"/>
          <w:b/>
          <w:bCs/>
          <w:noProof/>
          <w:color w:val="000000" w:themeColor="text1"/>
          <w:sz w:val="36"/>
          <w:szCs w:val="36"/>
        </w:rPr>
        <w:t>[ORGANIZATION NAME]</w:t>
      </w:r>
      <w:r>
        <w:rPr>
          <w:rFonts w:ascii="Segoe UI" w:hAnsi="Segoe UI" w:cs="Segoe UI"/>
          <w:b/>
          <w:bCs/>
          <w:color w:val="000000" w:themeColor="text1"/>
          <w:sz w:val="36"/>
          <w:szCs w:val="36"/>
        </w:rPr>
        <w:fldChar w:fldCharType="end"/>
      </w:r>
      <w:bookmarkEnd w:id="0"/>
    </w:p>
    <w:p w14:paraId="16D6C0FC" w14:textId="76884C6A" w:rsidR="00A21715" w:rsidRPr="00855DD1" w:rsidRDefault="00F26A4E" w:rsidP="00FE5E94">
      <w:pPr>
        <w:shd w:val="clear" w:color="auto" w:fill="FFFFFF" w:themeFill="background1"/>
        <w:spacing w:after="240" w:line="276" w:lineRule="auto"/>
        <w:ind w:right="-1774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     </w:t>
      </w:r>
      <w:r w:rsidR="00FE5E94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 </w:t>
      </w:r>
      <w:r w:rsidR="00FD059A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</w:t>
      </w:r>
      <w:r w:rsidR="00A21715" w:rsidRPr="00855DD1">
        <w:rPr>
          <w:rFonts w:ascii="Segoe UI" w:hAnsi="Segoe UI" w:cs="Segoe UI"/>
          <w:b/>
          <w:bCs/>
          <w:color w:val="000000" w:themeColor="text1"/>
          <w:sz w:val="28"/>
          <w:szCs w:val="28"/>
        </w:rPr>
        <w:t>Agenda:</w:t>
      </w:r>
    </w:p>
    <w:p w14:paraId="620EEC55" w14:textId="77777777" w:rsidR="00B66860" w:rsidRPr="00855DD1" w:rsidRDefault="00B66860" w:rsidP="001672B4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ind w:right="-1774"/>
        <w:jc w:val="center"/>
        <w:rPr>
          <w:rFonts w:ascii="Segoe UI" w:hAnsi="Segoe UI" w:cs="Segoe UI"/>
          <w:color w:val="000000" w:themeColor="text1"/>
        </w:rPr>
        <w:sectPr w:rsidR="00B66860" w:rsidRPr="00855DD1" w:rsidSect="006F192E">
          <w:headerReference w:type="default" r:id="rId7"/>
          <w:footerReference w:type="default" r:id="rId8"/>
          <w:type w:val="continuous"/>
          <w:pgSz w:w="11906" w:h="16838"/>
          <w:pgMar w:top="1440" w:right="2880" w:bottom="1440" w:left="2880" w:header="708" w:footer="720" w:gutter="0"/>
          <w:cols w:space="708"/>
          <w:docGrid w:linePitch="360"/>
        </w:sectPr>
      </w:pPr>
    </w:p>
    <w:p w14:paraId="56853C68" w14:textId="00E0C354" w:rsidR="006E7ED7" w:rsidRPr="00855DD1" w:rsidRDefault="00B66860" w:rsidP="001672B4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ind w:right="-1774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[Agenda Items]"/>
            </w:textInput>
          </w:ffData>
        </w:fldCha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Pr="00855DD1">
        <w:rPr>
          <w:rFonts w:ascii="Segoe UI" w:hAnsi="Segoe UI" w:cs="Segoe UI"/>
          <w:noProof/>
          <w:color w:val="000000" w:themeColor="text1"/>
          <w:sz w:val="20"/>
          <w:szCs w:val="20"/>
        </w:rPr>
        <w:t>[Agenda Items]</w: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4EDFA205" w14:textId="745770E1" w:rsidR="00B66860" w:rsidRPr="00855DD1" w:rsidRDefault="00B66860" w:rsidP="001672B4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ind w:right="-1774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[Agenda Items]"/>
            </w:textInput>
          </w:ffData>
        </w:fldCha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Pr="00855DD1">
        <w:rPr>
          <w:rFonts w:ascii="Segoe UI" w:hAnsi="Segoe UI" w:cs="Segoe UI"/>
          <w:noProof/>
          <w:color w:val="000000" w:themeColor="text1"/>
          <w:sz w:val="20"/>
          <w:szCs w:val="20"/>
        </w:rPr>
        <w:t>[Agenda Items]</w: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1BF60C34" w14:textId="4053EB94" w:rsidR="00B66860" w:rsidRPr="00855DD1" w:rsidRDefault="00B66860" w:rsidP="001672B4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ind w:right="-1774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[Agenda Items]"/>
            </w:textInput>
          </w:ffData>
        </w:fldCha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Pr="00855DD1">
        <w:rPr>
          <w:rFonts w:ascii="Segoe UI" w:hAnsi="Segoe UI" w:cs="Segoe UI"/>
          <w:noProof/>
          <w:color w:val="000000" w:themeColor="text1"/>
          <w:sz w:val="20"/>
          <w:szCs w:val="20"/>
        </w:rPr>
        <w:t>[Agenda Items]</w: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65AFCAB7" w14:textId="2400AD0B" w:rsidR="00B66860" w:rsidRPr="00855DD1" w:rsidRDefault="00B66860" w:rsidP="001672B4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ind w:right="-1774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[Agenda Items]"/>
            </w:textInput>
          </w:ffData>
        </w:fldCha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Pr="00855DD1">
        <w:rPr>
          <w:rFonts w:ascii="Segoe UI" w:hAnsi="Segoe UI" w:cs="Segoe UI"/>
          <w:noProof/>
          <w:color w:val="000000" w:themeColor="text1"/>
          <w:sz w:val="20"/>
          <w:szCs w:val="20"/>
        </w:rPr>
        <w:t>[Agenda Items]</w: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691F4E5E" w14:textId="710E51F9" w:rsidR="00B66860" w:rsidRPr="00855DD1" w:rsidRDefault="00B66860" w:rsidP="001672B4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ind w:right="-1774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[Agenda Items]"/>
            </w:textInput>
          </w:ffData>
        </w:fldCha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Pr="00855DD1">
        <w:rPr>
          <w:rFonts w:ascii="Segoe UI" w:hAnsi="Segoe UI" w:cs="Segoe UI"/>
          <w:noProof/>
          <w:color w:val="000000" w:themeColor="text1"/>
          <w:sz w:val="20"/>
          <w:szCs w:val="20"/>
        </w:rPr>
        <w:t>[Agenda Items]</w: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387A782D" w14:textId="4D6121BA" w:rsidR="00B66860" w:rsidRPr="00855DD1" w:rsidRDefault="00B66860" w:rsidP="001672B4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ind w:right="-1774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[Agenda Items]"/>
            </w:textInput>
          </w:ffData>
        </w:fldCha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Pr="00855DD1">
        <w:rPr>
          <w:rFonts w:ascii="Segoe UI" w:hAnsi="Segoe UI" w:cs="Segoe UI"/>
          <w:noProof/>
          <w:color w:val="000000" w:themeColor="text1"/>
          <w:sz w:val="20"/>
          <w:szCs w:val="20"/>
        </w:rPr>
        <w:t>[Agenda Items]</w:t>
      </w:r>
      <w:r w:rsidRPr="00855DD1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718D654C" w14:textId="5B8392E4" w:rsidR="00B66860" w:rsidRPr="00855DD1" w:rsidRDefault="00B66860" w:rsidP="00A57824">
      <w:pPr>
        <w:pStyle w:val="ListParagraph"/>
        <w:shd w:val="clear" w:color="auto" w:fill="FFFFFF" w:themeFill="background1"/>
        <w:spacing w:line="276" w:lineRule="auto"/>
        <w:ind w:right="-1774"/>
        <w:rPr>
          <w:rFonts w:ascii="Segoe UI" w:hAnsi="Segoe UI" w:cs="Segoe UI"/>
          <w:color w:val="000000" w:themeColor="text1"/>
        </w:rPr>
        <w:sectPr w:rsidR="00B66860" w:rsidRPr="00855DD1" w:rsidSect="00A14520">
          <w:type w:val="continuous"/>
          <w:pgSz w:w="11906" w:h="16838"/>
          <w:pgMar w:top="1440" w:right="2880" w:bottom="1440" w:left="2880" w:header="708" w:footer="708" w:gutter="0"/>
          <w:cols w:num="2" w:space="1826"/>
          <w:docGrid w:linePitch="360"/>
        </w:sectPr>
      </w:pPr>
    </w:p>
    <w:p w14:paraId="74631788" w14:textId="73F07258" w:rsidR="00385707" w:rsidRDefault="00000000" w:rsidP="002677A6">
      <w:pPr>
        <w:shd w:val="clear" w:color="auto" w:fill="FFFFFF" w:themeFill="background1"/>
        <w:spacing w:before="240" w:after="240" w:line="276" w:lineRule="auto"/>
        <w:ind w:right="-1774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>
        <w:rPr>
          <w:noProof/>
        </w:rPr>
        <w:pict w14:anchorId="61BBBB2E">
          <v:rect id="Rectangle 2" o:spid="_x0000_s2050" style="position:absolute;margin-left:-93.55pt;margin-top:-190.85pt;width:210.65pt;height:847.1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" fillcolor="#e7e6e6 [3214]" strokecolor="white [3212]" strokeweight="1pt">
            <v:textbox style="mso-next-textbox:#Rectangle 2">
              <w:txbxContent>
                <w:tbl>
                  <w:tblPr>
                    <w:tblStyle w:val="TableGrid"/>
                    <w:tblW w:w="3269" w:type="dxa"/>
                    <w:tblInd w:w="110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69"/>
                  </w:tblGrid>
                  <w:tr w:rsidR="00B756DC" w:rsidRPr="00533F13" w14:paraId="5B8F456C" w14:textId="77777777" w:rsidTr="00894C21">
                    <w:trPr>
                      <w:trHeight w:val="2832"/>
                    </w:trPr>
                    <w:tc>
                      <w:tcPr>
                        <w:tcW w:w="3269" w:type="dxa"/>
                        <w:vAlign w:val="center"/>
                      </w:tcPr>
                      <w:p w14:paraId="16E147E1" w14:textId="66904F9A" w:rsidR="00B756DC" w:rsidRPr="00533F13" w:rsidRDefault="00B756DC" w:rsidP="00894C21">
                        <w:pPr>
                          <w:tabs>
                            <w:tab w:val="left" w:pos="630"/>
                          </w:tabs>
                          <w:spacing w:before="240" w:after="240"/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48"/>
                            <w:szCs w:val="48"/>
                          </w:rPr>
                        </w:pPr>
                        <w:r w:rsidRPr="00533F13"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48"/>
                            <w:szCs w:val="48"/>
                          </w:rPr>
                          <w:t>MEETING NOTES</w:t>
                        </w:r>
                      </w:p>
                    </w:tc>
                  </w:tr>
                  <w:tr w:rsidR="00533F13" w14:paraId="4AFA7A95" w14:textId="77777777" w:rsidTr="00A4623E">
                    <w:trPr>
                      <w:trHeight w:val="864"/>
                    </w:trPr>
                    <w:tc>
                      <w:tcPr>
                        <w:tcW w:w="3269" w:type="dxa"/>
                      </w:tcPr>
                      <w:p w14:paraId="632CDBD6" w14:textId="77777777" w:rsidR="00533F13" w:rsidRDefault="00533F13" w:rsidP="00A4623E">
                        <w:pPr>
                          <w:tabs>
                            <w:tab w:val="left" w:pos="630"/>
                          </w:tabs>
                          <w:spacing w:before="240" w:after="240"/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</w:p>
                    </w:tc>
                  </w:tr>
                  <w:tr w:rsidR="00533F13" w14:paraId="7F29CCDC" w14:textId="77777777" w:rsidTr="009B1917">
                    <w:trPr>
                      <w:trHeight w:val="576"/>
                    </w:trPr>
                    <w:tc>
                      <w:tcPr>
                        <w:tcW w:w="3269" w:type="dxa"/>
                        <w:vAlign w:val="center"/>
                      </w:tcPr>
                      <w:p w14:paraId="063D77CE" w14:textId="77B466F0" w:rsidR="00533F13" w:rsidRDefault="00B756DC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855DD1"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Meeting Objective</w:t>
                        </w:r>
                      </w:p>
                    </w:tc>
                  </w:tr>
                </w:tbl>
                <w:p w14:paraId="55DABCC7" w14:textId="77777777" w:rsidR="00B756DC" w:rsidRDefault="00B756DC" w:rsidP="00894C21">
                  <w:pPr>
                    <w:jc w:val="center"/>
                  </w:pPr>
                </w:p>
                <w:tbl>
                  <w:tblPr>
                    <w:tblStyle w:val="TableGrid"/>
                    <w:tblW w:w="3150" w:type="dxa"/>
                    <w:tblInd w:w="10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50"/>
                  </w:tblGrid>
                  <w:tr w:rsidR="00533F13" w14:paraId="33445558" w14:textId="77777777" w:rsidTr="00B65A66">
                    <w:trPr>
                      <w:trHeight w:val="576"/>
                    </w:trPr>
                    <w:tc>
                      <w:tcPr>
                        <w:tcW w:w="3150" w:type="dxa"/>
                        <w:vAlign w:val="center"/>
                      </w:tcPr>
                      <w:p w14:paraId="01A50884" w14:textId="03E52CEC" w:rsidR="00533F13" w:rsidRDefault="00B756DC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8E3DDD"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</w:tr>
                  <w:tr w:rsidR="00533F13" w14:paraId="6D4B1C4C" w14:textId="77777777" w:rsidTr="00B65A66">
                    <w:trPr>
                      <w:trHeight w:val="576"/>
                    </w:trPr>
                    <w:tc>
                      <w:tcPr>
                        <w:tcW w:w="3150" w:type="dxa"/>
                        <w:vAlign w:val="center"/>
                      </w:tcPr>
                      <w:p w14:paraId="5F8ADCF2" w14:textId="4CEAA378" w:rsidR="00533F13" w:rsidRDefault="00B756DC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8E3DDD">
                          <w:rPr>
                            <w:rFonts w:ascii="Segoe UI" w:hAnsi="Segoe UI" w:cs="Segoe UI"/>
                            <w:color w:val="000000" w:themeColor="text1"/>
                            <w:sz w:val="24"/>
                            <w:szCs w:val="24"/>
                          </w:rPr>
                          <w:t>[Date]</w:t>
                        </w:r>
                      </w:p>
                    </w:tc>
                  </w:tr>
                </w:tbl>
                <w:p w14:paraId="43890E76" w14:textId="77777777" w:rsidR="00B756DC" w:rsidRDefault="00B756DC" w:rsidP="00894C21">
                  <w:pPr>
                    <w:jc w:val="center"/>
                  </w:pPr>
                </w:p>
                <w:tbl>
                  <w:tblPr>
                    <w:tblStyle w:val="TableGrid"/>
                    <w:tblW w:w="3041" w:type="dxa"/>
                    <w:tblInd w:w="109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41"/>
                  </w:tblGrid>
                  <w:tr w:rsidR="00533F13" w14:paraId="35068249" w14:textId="77777777" w:rsidTr="0026440C">
                    <w:trPr>
                      <w:trHeight w:val="614"/>
                    </w:trPr>
                    <w:tc>
                      <w:tcPr>
                        <w:tcW w:w="3041" w:type="dxa"/>
                        <w:vAlign w:val="center"/>
                      </w:tcPr>
                      <w:p w14:paraId="758972D0" w14:textId="6B8EC847" w:rsidR="00533F13" w:rsidRDefault="00B756DC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8E3DDD"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533F13" w14:paraId="664D2C10" w14:textId="77777777" w:rsidTr="0026440C">
                    <w:trPr>
                      <w:trHeight w:val="614"/>
                    </w:trPr>
                    <w:tc>
                      <w:tcPr>
                        <w:tcW w:w="3041" w:type="dxa"/>
                        <w:vAlign w:val="center"/>
                      </w:tcPr>
                      <w:p w14:paraId="55C0F393" w14:textId="6B2DB3D2" w:rsidR="00533F13" w:rsidRDefault="00B756DC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8E3DDD">
                          <w:rPr>
                            <w:rFonts w:ascii="Segoe UI" w:hAnsi="Segoe UI" w:cs="Segoe UI"/>
                            <w:color w:val="000000" w:themeColor="text1"/>
                            <w:sz w:val="24"/>
                            <w:szCs w:val="24"/>
                          </w:rPr>
                          <w:t>[Time]</w:t>
                        </w:r>
                      </w:p>
                    </w:tc>
                  </w:tr>
                </w:tbl>
                <w:p w14:paraId="7BFC9B7B" w14:textId="77777777" w:rsidR="00B756DC" w:rsidRDefault="00B756DC" w:rsidP="00894C21">
                  <w:pPr>
                    <w:jc w:val="center"/>
                  </w:pPr>
                </w:p>
                <w:tbl>
                  <w:tblPr>
                    <w:tblStyle w:val="TableGrid"/>
                    <w:tblW w:w="3079" w:type="dxa"/>
                    <w:tblInd w:w="109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79"/>
                  </w:tblGrid>
                  <w:tr w:rsidR="00B756DC" w14:paraId="275F673D" w14:textId="77777777" w:rsidTr="0026440C">
                    <w:trPr>
                      <w:trHeight w:val="640"/>
                    </w:trPr>
                    <w:tc>
                      <w:tcPr>
                        <w:tcW w:w="3079" w:type="dxa"/>
                        <w:vAlign w:val="center"/>
                      </w:tcPr>
                      <w:p w14:paraId="3404633A" w14:textId="2E1B2574" w:rsidR="00B756DC" w:rsidRPr="008E3DDD" w:rsidRDefault="00B756DC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</w:rPr>
                        </w:pPr>
                        <w:r w:rsidRPr="008E3DDD"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Location</w:t>
                        </w:r>
                      </w:p>
                    </w:tc>
                  </w:tr>
                  <w:tr w:rsidR="00B756DC" w14:paraId="53BC8378" w14:textId="77777777" w:rsidTr="0026440C">
                    <w:trPr>
                      <w:trHeight w:val="640"/>
                    </w:trPr>
                    <w:tc>
                      <w:tcPr>
                        <w:tcW w:w="3079" w:type="dxa"/>
                        <w:vAlign w:val="center"/>
                      </w:tcPr>
                      <w:p w14:paraId="00518DE0" w14:textId="398A7373" w:rsidR="00B756DC" w:rsidRPr="008E3DDD" w:rsidRDefault="00B756DC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</w:rPr>
                        </w:pPr>
                        <w:r w:rsidRPr="008E3DDD">
                          <w:rPr>
                            <w:rFonts w:ascii="Segoe UI" w:hAnsi="Segoe UI" w:cs="Segoe UI"/>
                            <w:color w:val="000000" w:themeColor="text1"/>
                            <w:sz w:val="24"/>
                            <w:szCs w:val="24"/>
                          </w:rPr>
                          <w:t>[Location]</w:t>
                        </w:r>
                      </w:p>
                    </w:tc>
                  </w:tr>
                </w:tbl>
                <w:p w14:paraId="49AD9736" w14:textId="77777777" w:rsidR="009F5DA5" w:rsidRDefault="009F5DA5" w:rsidP="00894C21">
                  <w:pPr>
                    <w:jc w:val="center"/>
                  </w:pPr>
                </w:p>
                <w:tbl>
                  <w:tblPr>
                    <w:tblStyle w:val="TableGrid"/>
                    <w:tblW w:w="3060" w:type="dxa"/>
                    <w:tblInd w:w="109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60"/>
                  </w:tblGrid>
                  <w:tr w:rsidR="009F5DA5" w14:paraId="6F5C797D" w14:textId="77777777" w:rsidTr="0026440C">
                    <w:trPr>
                      <w:trHeight w:val="576"/>
                    </w:trPr>
                    <w:tc>
                      <w:tcPr>
                        <w:tcW w:w="3060" w:type="dxa"/>
                        <w:vAlign w:val="center"/>
                      </w:tcPr>
                      <w:p w14:paraId="4C1F7F1E" w14:textId="3F6BCDAE" w:rsidR="009F5DA5" w:rsidRPr="009F5DA5" w:rsidRDefault="009F5DA5" w:rsidP="00894C21">
                        <w:pPr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1672B4">
                          <w:rPr>
                            <w:rFonts w:ascii="Segoe UI" w:hAnsi="Segoe UI" w:cs="Segoe U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Attendees:</w:t>
                        </w:r>
                      </w:p>
                    </w:tc>
                  </w:tr>
                  <w:tr w:rsidR="009F5DA5" w14:paraId="35A5BA0A" w14:textId="77777777" w:rsidTr="0026440C">
                    <w:trPr>
                      <w:trHeight w:val="576"/>
                    </w:trPr>
                    <w:tc>
                      <w:tcPr>
                        <w:tcW w:w="3060" w:type="dxa"/>
                        <w:vAlign w:val="center"/>
                      </w:tcPr>
                      <w:p w14:paraId="3C2D6C6F" w14:textId="42503375" w:rsidR="009F5DA5" w:rsidRPr="008E3DDD" w:rsidRDefault="009F5DA5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</w:rPr>
                        </w:pPr>
                        <w:r w:rsidRPr="001672B4">
                          <w:rPr>
                            <w:color w:val="000000" w:themeColor="text1"/>
                            <w:sz w:val="28"/>
                            <w:szCs w:val="28"/>
                          </w:rPr>
                          <w:t>[Name]</w:t>
                        </w:r>
                      </w:p>
                    </w:tc>
                  </w:tr>
                  <w:tr w:rsidR="009F5DA5" w14:paraId="519EF5B9" w14:textId="77777777" w:rsidTr="0026440C">
                    <w:trPr>
                      <w:trHeight w:val="576"/>
                    </w:trPr>
                    <w:tc>
                      <w:tcPr>
                        <w:tcW w:w="3060" w:type="dxa"/>
                        <w:vAlign w:val="center"/>
                      </w:tcPr>
                      <w:p w14:paraId="0CC08AF1" w14:textId="19D2E7C6" w:rsidR="009F5DA5" w:rsidRPr="008E3DDD" w:rsidRDefault="009F5DA5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</w:rPr>
                        </w:pPr>
                        <w:r w:rsidRPr="001672B4">
                          <w:rPr>
                            <w:color w:val="000000" w:themeColor="text1"/>
                            <w:sz w:val="28"/>
                            <w:szCs w:val="28"/>
                          </w:rPr>
                          <w:t>[Name]</w:t>
                        </w:r>
                      </w:p>
                    </w:tc>
                  </w:tr>
                  <w:tr w:rsidR="009F5DA5" w14:paraId="5B44D350" w14:textId="77777777" w:rsidTr="0026440C">
                    <w:trPr>
                      <w:trHeight w:val="576"/>
                    </w:trPr>
                    <w:tc>
                      <w:tcPr>
                        <w:tcW w:w="3060" w:type="dxa"/>
                        <w:vAlign w:val="center"/>
                      </w:tcPr>
                      <w:p w14:paraId="3BF90515" w14:textId="4B12495B" w:rsidR="009F5DA5" w:rsidRPr="008E3DDD" w:rsidRDefault="009F5DA5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</w:rPr>
                        </w:pPr>
                        <w:r w:rsidRPr="001672B4">
                          <w:rPr>
                            <w:color w:val="000000" w:themeColor="text1"/>
                            <w:sz w:val="28"/>
                            <w:szCs w:val="28"/>
                          </w:rPr>
                          <w:t>[Name]</w:t>
                        </w:r>
                      </w:p>
                    </w:tc>
                  </w:tr>
                  <w:tr w:rsidR="009F5DA5" w14:paraId="317D5331" w14:textId="77777777" w:rsidTr="0026440C">
                    <w:trPr>
                      <w:trHeight w:val="576"/>
                    </w:trPr>
                    <w:tc>
                      <w:tcPr>
                        <w:tcW w:w="3060" w:type="dxa"/>
                        <w:vAlign w:val="center"/>
                      </w:tcPr>
                      <w:p w14:paraId="6FBC9A6E" w14:textId="17950B44" w:rsidR="009F5DA5" w:rsidRPr="008E3DDD" w:rsidRDefault="009F5DA5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</w:rPr>
                        </w:pPr>
                        <w:r w:rsidRPr="001672B4">
                          <w:rPr>
                            <w:color w:val="000000" w:themeColor="text1"/>
                            <w:sz w:val="28"/>
                            <w:szCs w:val="28"/>
                          </w:rPr>
                          <w:t>[Name]</w:t>
                        </w:r>
                      </w:p>
                    </w:tc>
                  </w:tr>
                  <w:tr w:rsidR="009F5DA5" w14:paraId="56316011" w14:textId="77777777" w:rsidTr="0026440C">
                    <w:trPr>
                      <w:trHeight w:val="576"/>
                    </w:trPr>
                    <w:tc>
                      <w:tcPr>
                        <w:tcW w:w="3060" w:type="dxa"/>
                        <w:vAlign w:val="center"/>
                      </w:tcPr>
                      <w:p w14:paraId="4F67A4FD" w14:textId="3F3F4411" w:rsidR="009F5DA5" w:rsidRPr="001672B4" w:rsidRDefault="009F5DA5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72B4">
                          <w:rPr>
                            <w:color w:val="000000" w:themeColor="text1"/>
                            <w:sz w:val="28"/>
                            <w:szCs w:val="28"/>
                          </w:rPr>
                          <w:t>[Name]</w:t>
                        </w:r>
                      </w:p>
                    </w:tc>
                  </w:tr>
                  <w:tr w:rsidR="009F5DA5" w14:paraId="66241E8F" w14:textId="77777777" w:rsidTr="0026440C">
                    <w:trPr>
                      <w:trHeight w:val="576"/>
                    </w:trPr>
                    <w:tc>
                      <w:tcPr>
                        <w:tcW w:w="3060" w:type="dxa"/>
                        <w:vAlign w:val="center"/>
                      </w:tcPr>
                      <w:p w14:paraId="37B998B5" w14:textId="79231C7C" w:rsidR="009F5DA5" w:rsidRPr="001672B4" w:rsidRDefault="009F5DA5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72B4">
                          <w:rPr>
                            <w:color w:val="000000" w:themeColor="text1"/>
                            <w:sz w:val="28"/>
                            <w:szCs w:val="28"/>
                          </w:rPr>
                          <w:t>[Name]</w:t>
                        </w:r>
                      </w:p>
                    </w:tc>
                  </w:tr>
                  <w:tr w:rsidR="009F5DA5" w14:paraId="444D3EF3" w14:textId="77777777" w:rsidTr="0026440C">
                    <w:trPr>
                      <w:trHeight w:val="576"/>
                    </w:trPr>
                    <w:tc>
                      <w:tcPr>
                        <w:tcW w:w="3060" w:type="dxa"/>
                        <w:vAlign w:val="center"/>
                      </w:tcPr>
                      <w:p w14:paraId="7525C040" w14:textId="5308B8DB" w:rsidR="009F5DA5" w:rsidRPr="001672B4" w:rsidRDefault="009F5DA5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72B4">
                          <w:rPr>
                            <w:color w:val="000000" w:themeColor="text1"/>
                            <w:sz w:val="28"/>
                            <w:szCs w:val="28"/>
                          </w:rPr>
                          <w:t>[Name]</w:t>
                        </w:r>
                      </w:p>
                    </w:tc>
                  </w:tr>
                  <w:tr w:rsidR="009F5DA5" w14:paraId="64B5A968" w14:textId="77777777" w:rsidTr="0026440C">
                    <w:trPr>
                      <w:trHeight w:val="576"/>
                    </w:trPr>
                    <w:tc>
                      <w:tcPr>
                        <w:tcW w:w="3060" w:type="dxa"/>
                        <w:vAlign w:val="center"/>
                      </w:tcPr>
                      <w:p w14:paraId="64AD3ACD" w14:textId="10A8947C" w:rsidR="009F5DA5" w:rsidRPr="001672B4" w:rsidRDefault="009F5DA5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72B4">
                          <w:rPr>
                            <w:color w:val="000000" w:themeColor="text1"/>
                            <w:sz w:val="28"/>
                            <w:szCs w:val="28"/>
                          </w:rPr>
                          <w:t>[Name]</w:t>
                        </w:r>
                      </w:p>
                    </w:tc>
                  </w:tr>
                  <w:tr w:rsidR="009F5DA5" w14:paraId="688AEB03" w14:textId="77777777" w:rsidTr="0026440C">
                    <w:trPr>
                      <w:trHeight w:val="576"/>
                    </w:trPr>
                    <w:tc>
                      <w:tcPr>
                        <w:tcW w:w="3060" w:type="dxa"/>
                        <w:vAlign w:val="center"/>
                      </w:tcPr>
                      <w:p w14:paraId="29F64A3E" w14:textId="2E55143E" w:rsidR="009F5DA5" w:rsidRPr="001672B4" w:rsidRDefault="009F5DA5" w:rsidP="00894C21">
                        <w:pPr>
                          <w:tabs>
                            <w:tab w:val="left" w:pos="630"/>
                          </w:tabs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72B4">
                          <w:rPr>
                            <w:color w:val="000000" w:themeColor="text1"/>
                            <w:sz w:val="28"/>
                            <w:szCs w:val="28"/>
                          </w:rPr>
                          <w:t>[Name]</w:t>
                        </w:r>
                      </w:p>
                    </w:tc>
                  </w:tr>
                </w:tbl>
                <w:p w14:paraId="4220F755" w14:textId="10D0E623" w:rsidR="001672B4" w:rsidRPr="001672B4" w:rsidRDefault="001672B4" w:rsidP="004C278C">
                  <w:pPr>
                    <w:ind w:firstLine="108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AD32FF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       </w:t>
      </w:r>
      <w:r w:rsidR="00FD059A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                          </w:t>
      </w:r>
      <w:r w:rsidR="00AD32FF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</w:t>
      </w:r>
      <w:r w:rsidR="00385707">
        <w:rPr>
          <w:rFonts w:ascii="Segoe UI" w:hAnsi="Segoe UI" w:cs="Segoe UI"/>
          <w:b/>
          <w:bCs/>
          <w:color w:val="000000" w:themeColor="text1"/>
          <w:sz w:val="28"/>
          <w:szCs w:val="28"/>
        </w:rPr>
        <w:t>Objective Purpose</w:t>
      </w:r>
    </w:p>
    <w:tbl>
      <w:tblPr>
        <w:tblStyle w:val="TableGrid"/>
        <w:tblW w:w="3770" w:type="pct"/>
        <w:tblInd w:w="26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54"/>
      </w:tblGrid>
      <w:tr w:rsidR="00AD32FF" w14:paraId="034E2BB3" w14:textId="77777777" w:rsidTr="0026440C">
        <w:trPr>
          <w:trHeight w:val="432"/>
        </w:trPr>
        <w:tc>
          <w:tcPr>
            <w:tcW w:w="5000" w:type="pct"/>
            <w:vAlign w:val="center"/>
          </w:tcPr>
          <w:p w14:paraId="38F3FD6E" w14:textId="77777777" w:rsidR="00AD32FF" w:rsidRPr="002677A6" w:rsidRDefault="00AD32FF" w:rsidP="002677A6">
            <w:pPr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677A6" w14:paraId="2D70DD3A" w14:textId="77777777" w:rsidTr="0026440C">
        <w:trPr>
          <w:trHeight w:val="432"/>
        </w:trPr>
        <w:tc>
          <w:tcPr>
            <w:tcW w:w="5000" w:type="pct"/>
            <w:vAlign w:val="center"/>
          </w:tcPr>
          <w:p w14:paraId="4B9BA760" w14:textId="77777777" w:rsidR="002677A6" w:rsidRPr="002677A6" w:rsidRDefault="002677A6" w:rsidP="002677A6">
            <w:pPr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3155095" w14:textId="1FD31612" w:rsidR="00A21715" w:rsidRPr="00A57824" w:rsidRDefault="00FD059A" w:rsidP="0026440C">
      <w:pPr>
        <w:shd w:val="clear" w:color="auto" w:fill="FFFFFF" w:themeFill="background1"/>
        <w:spacing w:before="240" w:after="240" w:line="276" w:lineRule="auto"/>
        <w:ind w:right="-2134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                                  </w:t>
      </w:r>
      <w:r w:rsidR="00E4060A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</w:t>
      </w:r>
      <w:r w:rsidR="00A21715" w:rsidRPr="00855DD1">
        <w:rPr>
          <w:rFonts w:ascii="Segoe UI" w:hAnsi="Segoe UI" w:cs="Segoe UI"/>
          <w:b/>
          <w:bCs/>
          <w:color w:val="000000" w:themeColor="text1"/>
          <w:sz w:val="28"/>
          <w:szCs w:val="28"/>
        </w:rPr>
        <w:t>Agenda Items</w:t>
      </w:r>
    </w:p>
    <w:tbl>
      <w:tblPr>
        <w:tblStyle w:val="TableGrid"/>
        <w:tblW w:w="3791" w:type="pct"/>
        <w:tblInd w:w="262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03"/>
        <w:gridCol w:w="1926"/>
        <w:gridCol w:w="2381"/>
        <w:gridCol w:w="1489"/>
      </w:tblGrid>
      <w:tr w:rsidR="004C278C" w:rsidRPr="00855DD1" w14:paraId="088A4E62" w14:textId="2BE9E87E" w:rsidTr="0026440C">
        <w:trPr>
          <w:trHeight w:val="432"/>
        </w:trPr>
        <w:tc>
          <w:tcPr>
            <w:tcW w:w="1422" w:type="pct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BC7D9C" w14:textId="4FE56898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855DD1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Agenda Items</w:t>
            </w:r>
          </w:p>
        </w:tc>
        <w:tc>
          <w:tcPr>
            <w:tcW w:w="1189" w:type="pct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4F7D64" w14:textId="66BBA0CD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855DD1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Presenter</w:t>
            </w:r>
          </w:p>
        </w:tc>
        <w:tc>
          <w:tcPr>
            <w:tcW w:w="1470" w:type="pct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8AC25DC" w14:textId="7FFB631D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855DD1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Discussion Point</w:t>
            </w:r>
          </w:p>
        </w:tc>
        <w:tc>
          <w:tcPr>
            <w:tcW w:w="919" w:type="pct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890317" w14:textId="752DC4BC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855DD1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Deadline</w:t>
            </w:r>
          </w:p>
        </w:tc>
      </w:tr>
      <w:tr w:rsidR="004C278C" w:rsidRPr="00855DD1" w14:paraId="342EA89A" w14:textId="6E48679D" w:rsidTr="0026440C">
        <w:trPr>
          <w:trHeight w:val="432"/>
        </w:trPr>
        <w:tc>
          <w:tcPr>
            <w:tcW w:w="1422" w:type="pct"/>
            <w:vAlign w:val="center"/>
          </w:tcPr>
          <w:p w14:paraId="06E244A6" w14:textId="53F168B3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opic]"/>
                  </w:textInput>
                </w:ffData>
              </w:fldChar>
            </w:r>
            <w:bookmarkStart w:id="1" w:name="Text11"/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[Topic]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89" w:type="pct"/>
            <w:vAlign w:val="center"/>
          </w:tcPr>
          <w:p w14:paraId="04EDDC72" w14:textId="06C54DD9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2" w:name="Text10"/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70" w:type="pct"/>
            <w:vAlign w:val="center"/>
          </w:tcPr>
          <w:p w14:paraId="2E3A0BDE" w14:textId="7058841A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Point]"/>
                  </w:textInput>
                </w:ffData>
              </w:fldChar>
            </w:r>
            <w:bookmarkStart w:id="3" w:name="Text9"/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[Point]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bookmarkEnd w:id="3"/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1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1884598527"/>
            <w:placeholder>
              <w:docPart w:val="7A4C39F9D150492B98F2408032C2E50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19" w:type="pct"/>
                <w:vAlign w:val="center"/>
              </w:tcPr>
              <w:p w14:paraId="6ABBDF34" w14:textId="463C9A7E" w:rsidR="00AE0CCA" w:rsidRPr="00855DD1" w:rsidRDefault="00A01B2E" w:rsidP="0003595C">
                <w:pPr>
                  <w:shd w:val="clear" w:color="auto" w:fill="FFFFFF" w:themeFill="background1"/>
                  <w:spacing w:line="276" w:lineRule="auto"/>
                  <w:ind w:right="-1774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855DD1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4C278C" w:rsidRPr="00855DD1" w14:paraId="037182E1" w14:textId="446EC0C1" w:rsidTr="0026440C">
        <w:trPr>
          <w:trHeight w:val="432"/>
        </w:trPr>
        <w:tc>
          <w:tcPr>
            <w:tcW w:w="1422" w:type="pct"/>
            <w:vAlign w:val="center"/>
          </w:tcPr>
          <w:p w14:paraId="3AEEDBCC" w14:textId="19377B17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opic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[Topic]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0F0D11D3" w14:textId="0B3A911B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70" w:type="pct"/>
            <w:vAlign w:val="center"/>
          </w:tcPr>
          <w:p w14:paraId="2DAA1A39" w14:textId="750956E3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Point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[Point]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2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-1930648181"/>
            <w:placeholder>
              <w:docPart w:val="B0F1B0E998404F79885F5837F65BEB5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19" w:type="pct"/>
                <w:vAlign w:val="center"/>
              </w:tcPr>
              <w:p w14:paraId="67E59769" w14:textId="0C52DACA" w:rsidR="00AE0CCA" w:rsidRPr="00855DD1" w:rsidRDefault="00A01B2E" w:rsidP="0003595C">
                <w:pPr>
                  <w:shd w:val="clear" w:color="auto" w:fill="FFFFFF" w:themeFill="background1"/>
                  <w:spacing w:line="276" w:lineRule="auto"/>
                  <w:ind w:right="-1774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855DD1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4C278C" w:rsidRPr="00855DD1" w14:paraId="0BD12963" w14:textId="6DEE752D" w:rsidTr="0026440C">
        <w:trPr>
          <w:trHeight w:val="432"/>
        </w:trPr>
        <w:tc>
          <w:tcPr>
            <w:tcW w:w="1422" w:type="pct"/>
            <w:vAlign w:val="center"/>
          </w:tcPr>
          <w:p w14:paraId="6A63385E" w14:textId="0079E458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opic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[Topic]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5D2C6951" w14:textId="295C4085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70" w:type="pct"/>
            <w:vAlign w:val="center"/>
          </w:tcPr>
          <w:p w14:paraId="7132708D" w14:textId="025738B5" w:rsidR="00AE0CCA" w:rsidRPr="00855DD1" w:rsidRDefault="00AE0CCA" w:rsidP="0003595C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Point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[Point]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3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1144938451"/>
            <w:placeholder>
              <w:docPart w:val="3AA84549DA9246D28AAB3F061B8BD9A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19" w:type="pct"/>
                <w:vAlign w:val="center"/>
              </w:tcPr>
              <w:p w14:paraId="70123DF9" w14:textId="3A821045" w:rsidR="00AE0CCA" w:rsidRPr="00855DD1" w:rsidRDefault="00A01B2E" w:rsidP="0003595C">
                <w:pPr>
                  <w:shd w:val="clear" w:color="auto" w:fill="FFFFFF" w:themeFill="background1"/>
                  <w:spacing w:line="276" w:lineRule="auto"/>
                  <w:ind w:right="-1774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855DD1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4C278C" w:rsidRPr="00855DD1" w14:paraId="7230558E" w14:textId="77777777" w:rsidTr="0026440C">
        <w:trPr>
          <w:trHeight w:val="432"/>
        </w:trPr>
        <w:tc>
          <w:tcPr>
            <w:tcW w:w="1422" w:type="pct"/>
            <w:vAlign w:val="center"/>
          </w:tcPr>
          <w:p w14:paraId="4C444627" w14:textId="362C848E" w:rsidR="005E6E68" w:rsidRPr="00855DD1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opic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[Topic]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72442F97" w14:textId="64E61280" w:rsidR="005E6E68" w:rsidRPr="00855DD1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70" w:type="pct"/>
            <w:vAlign w:val="center"/>
          </w:tcPr>
          <w:p w14:paraId="3CE2A380" w14:textId="6960AD50" w:rsidR="005E6E68" w:rsidRPr="00855DD1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Point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[Point]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3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-1452852628"/>
            <w:placeholder>
              <w:docPart w:val="86993F7556D24816A789C01E5F90CE6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19" w:type="pct"/>
                <w:vAlign w:val="center"/>
              </w:tcPr>
              <w:p w14:paraId="5DA731DA" w14:textId="3CE5B6B8" w:rsidR="005E6E68" w:rsidRPr="00855DD1" w:rsidRDefault="005E6E68" w:rsidP="005E6E68">
                <w:pPr>
                  <w:shd w:val="clear" w:color="auto" w:fill="FFFFFF" w:themeFill="background1"/>
                  <w:spacing w:line="276" w:lineRule="auto"/>
                  <w:ind w:right="-1774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855DD1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4C278C" w:rsidRPr="00855DD1" w14:paraId="086414B1" w14:textId="77777777" w:rsidTr="0026440C">
        <w:trPr>
          <w:trHeight w:val="432"/>
        </w:trPr>
        <w:tc>
          <w:tcPr>
            <w:tcW w:w="1422" w:type="pct"/>
            <w:vAlign w:val="center"/>
          </w:tcPr>
          <w:p w14:paraId="43592A87" w14:textId="56D69CC9" w:rsidR="005E6E68" w:rsidRPr="00855DD1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opic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[Topic]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4EC1536F" w14:textId="02499E58" w:rsidR="005E6E68" w:rsidRPr="00855DD1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70" w:type="pct"/>
            <w:vAlign w:val="center"/>
          </w:tcPr>
          <w:p w14:paraId="69AAB3B8" w14:textId="5D4C48D8" w:rsidR="005E6E68" w:rsidRPr="00855DD1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Point]"/>
                  </w:textInput>
                </w:ffData>
              </w:fldCha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855DD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[Point]</w:t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r w:rsidRPr="00855D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3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-1524172389"/>
            <w:placeholder>
              <w:docPart w:val="8C88A6F2533446A4A63258D0AD20F88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19" w:type="pct"/>
                <w:vAlign w:val="center"/>
              </w:tcPr>
              <w:p w14:paraId="54BD9759" w14:textId="0C11B181" w:rsidR="005E6E68" w:rsidRPr="00855DD1" w:rsidRDefault="005E6E68" w:rsidP="005E6E68">
                <w:pPr>
                  <w:shd w:val="clear" w:color="auto" w:fill="FFFFFF" w:themeFill="background1"/>
                  <w:spacing w:line="276" w:lineRule="auto"/>
                  <w:ind w:right="-1774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855DD1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</w:tbl>
    <w:p w14:paraId="6DFA3760" w14:textId="4BC07A88" w:rsidR="00A21715" w:rsidRPr="00855DD1" w:rsidRDefault="00A57824" w:rsidP="00BA4CC0">
      <w:pPr>
        <w:shd w:val="clear" w:color="auto" w:fill="FFFFFF" w:themeFill="background1"/>
        <w:spacing w:before="240" w:after="240" w:line="276" w:lineRule="auto"/>
        <w:ind w:right="-1774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      </w:t>
      </w:r>
      <w:r w:rsidR="00EC35E7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                          </w:t>
      </w:r>
      <w:r w:rsidR="00AD32FF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</w:t>
      </w:r>
      <w:r w:rsidR="00A21715" w:rsidRPr="00855DD1">
        <w:rPr>
          <w:rFonts w:ascii="Segoe UI" w:hAnsi="Segoe UI" w:cs="Segoe UI"/>
          <w:b/>
          <w:bCs/>
          <w:color w:val="000000" w:themeColor="text1"/>
          <w:sz w:val="28"/>
          <w:szCs w:val="28"/>
        </w:rPr>
        <w:t>Decisions Made</w:t>
      </w:r>
    </w:p>
    <w:tbl>
      <w:tblPr>
        <w:tblStyle w:val="TableGrid"/>
        <w:tblW w:w="3770" w:type="pct"/>
        <w:tblInd w:w="2628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99"/>
        <w:gridCol w:w="2162"/>
        <w:gridCol w:w="2162"/>
        <w:gridCol w:w="1931"/>
      </w:tblGrid>
      <w:tr w:rsidR="00F4337E" w:rsidRPr="00855DD1" w14:paraId="31B96B88" w14:textId="77777777" w:rsidTr="003A534B">
        <w:trPr>
          <w:trHeight w:val="432"/>
        </w:trPr>
        <w:tc>
          <w:tcPr>
            <w:tcW w:w="1117" w:type="pct"/>
            <w:shd w:val="clear" w:color="auto" w:fill="FFFFFF" w:themeFill="background1"/>
            <w:vAlign w:val="center"/>
          </w:tcPr>
          <w:p w14:paraId="56BA873F" w14:textId="30740511" w:rsidR="00CF3F3B" w:rsidRPr="00855DD1" w:rsidRDefault="00CF3F3B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855DD1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Action Item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4CE3666F" w14:textId="20279025" w:rsidR="00CF3F3B" w:rsidRPr="00855DD1" w:rsidRDefault="00B22DD4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855DD1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Assignee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21F8C40F" w14:textId="367D2A62" w:rsidR="00CF3F3B" w:rsidRPr="00855DD1" w:rsidRDefault="00B22DD4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855DD1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Decision</w:t>
            </w:r>
          </w:p>
        </w:tc>
        <w:tc>
          <w:tcPr>
            <w:tcW w:w="1200" w:type="pct"/>
            <w:shd w:val="clear" w:color="auto" w:fill="FFFFFF" w:themeFill="background1"/>
            <w:vAlign w:val="center"/>
          </w:tcPr>
          <w:p w14:paraId="4ADD9567" w14:textId="34132DE0" w:rsidR="00CF3F3B" w:rsidRPr="00855DD1" w:rsidRDefault="00CF3F3B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855DD1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Deadline</w:t>
            </w:r>
          </w:p>
        </w:tc>
      </w:tr>
      <w:tr w:rsidR="00F4337E" w:rsidRPr="00855DD1" w14:paraId="304D20DE" w14:textId="77777777" w:rsidTr="003A534B">
        <w:trPr>
          <w:trHeight w:val="432"/>
        </w:trPr>
        <w:tc>
          <w:tcPr>
            <w:tcW w:w="1117" w:type="pct"/>
            <w:vAlign w:val="center"/>
          </w:tcPr>
          <w:p w14:paraId="62F4FFA8" w14:textId="3CD17BA9" w:rsidR="00CF3F3B" w:rsidRPr="00F4337E" w:rsidRDefault="00B22DD4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opic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[Topic]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6C00AE4A" w14:textId="49D193B4" w:rsidR="00CF3F3B" w:rsidRPr="00F4337E" w:rsidRDefault="00B22DD4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712B3A0D" w14:textId="349CE505" w:rsidR="00CF3F3B" w:rsidRPr="00F4337E" w:rsidRDefault="00055C3F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ecision]"/>
                  </w:textInput>
                </w:ffData>
              </w:fldChar>
            </w:r>
            <w:bookmarkStart w:id="4" w:name="Text12"/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[Decision]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1167515220"/>
            <w:placeholder>
              <w:docPart w:val="A5FCB30AE84F4EC787D08DD2DE61553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0" w:type="pct"/>
                <w:vAlign w:val="center"/>
              </w:tcPr>
              <w:p w14:paraId="225EF797" w14:textId="5A53AAA7" w:rsidR="00CF3F3B" w:rsidRPr="00F4337E" w:rsidRDefault="00055C3F" w:rsidP="00F4337E">
                <w:pPr>
                  <w:shd w:val="clear" w:color="auto" w:fill="FFFFFF" w:themeFill="background1"/>
                  <w:spacing w:line="276" w:lineRule="auto"/>
                  <w:ind w:right="-1774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F4337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F4337E" w:rsidRPr="00855DD1" w14:paraId="4FF5362A" w14:textId="77777777" w:rsidTr="003A534B">
        <w:trPr>
          <w:trHeight w:val="432"/>
        </w:trPr>
        <w:tc>
          <w:tcPr>
            <w:tcW w:w="1117" w:type="pct"/>
            <w:vAlign w:val="center"/>
          </w:tcPr>
          <w:p w14:paraId="26C58038" w14:textId="4B81DB56" w:rsidR="00CF3F3B" w:rsidRPr="00F4337E" w:rsidRDefault="00B22DD4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opic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[Topic]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01D4B9FE" w14:textId="081C2E79" w:rsidR="00CF3F3B" w:rsidRPr="00F4337E" w:rsidRDefault="00B22DD4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58EFE9FD" w14:textId="678DEF56" w:rsidR="00CF3F3B" w:rsidRPr="00F4337E" w:rsidRDefault="00055C3F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ecision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[Decision]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1207453575"/>
            <w:placeholder>
              <w:docPart w:val="F7F7DE713B4C4A7B84A97D15EAE9EAE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0" w:type="pct"/>
                <w:vAlign w:val="center"/>
              </w:tcPr>
              <w:p w14:paraId="06F068E8" w14:textId="263DAC63" w:rsidR="00CF3F3B" w:rsidRPr="00F4337E" w:rsidRDefault="00055C3F" w:rsidP="00F4337E">
                <w:pPr>
                  <w:shd w:val="clear" w:color="auto" w:fill="FFFFFF" w:themeFill="background1"/>
                  <w:spacing w:line="276" w:lineRule="auto"/>
                  <w:ind w:right="-1774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F4337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F4337E" w:rsidRPr="00855DD1" w14:paraId="00DEDC54" w14:textId="77777777" w:rsidTr="003A534B">
        <w:trPr>
          <w:trHeight w:val="432"/>
        </w:trPr>
        <w:tc>
          <w:tcPr>
            <w:tcW w:w="1117" w:type="pct"/>
            <w:vAlign w:val="center"/>
          </w:tcPr>
          <w:p w14:paraId="54272480" w14:textId="4FC83D05" w:rsidR="00CF3F3B" w:rsidRPr="00F4337E" w:rsidRDefault="00B22DD4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opic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[Topic]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7CB02075" w14:textId="3C2F7AE0" w:rsidR="00CF3F3B" w:rsidRPr="00F4337E" w:rsidRDefault="00B22DD4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0BDA202B" w14:textId="4B23A1C4" w:rsidR="00CF3F3B" w:rsidRPr="00F4337E" w:rsidRDefault="00055C3F" w:rsidP="00F4337E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ecision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[Decision]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-925103039"/>
            <w:placeholder>
              <w:docPart w:val="40182A5AF87346049785C6B5A54D9A3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0" w:type="pct"/>
                <w:vAlign w:val="center"/>
              </w:tcPr>
              <w:p w14:paraId="4A10C83E" w14:textId="37EB04D3" w:rsidR="00CF3F3B" w:rsidRPr="00F4337E" w:rsidRDefault="00055C3F" w:rsidP="00F4337E">
                <w:pPr>
                  <w:shd w:val="clear" w:color="auto" w:fill="FFFFFF" w:themeFill="background1"/>
                  <w:spacing w:line="276" w:lineRule="auto"/>
                  <w:ind w:right="-1774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F4337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5E6E68" w:rsidRPr="00855DD1" w14:paraId="2A91286B" w14:textId="77777777" w:rsidTr="003A534B">
        <w:trPr>
          <w:trHeight w:val="432"/>
        </w:trPr>
        <w:tc>
          <w:tcPr>
            <w:tcW w:w="1117" w:type="pct"/>
            <w:vAlign w:val="center"/>
          </w:tcPr>
          <w:p w14:paraId="0650F807" w14:textId="508120DF" w:rsidR="005E6E68" w:rsidRPr="00F4337E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opic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[Topic]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6B47DCD0" w14:textId="04D6DA4A" w:rsidR="005E6E68" w:rsidRPr="00F4337E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3EEF0136" w14:textId="4181031A" w:rsidR="005E6E68" w:rsidRPr="00F4337E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ecision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[Decision]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-1461341923"/>
            <w:placeholder>
              <w:docPart w:val="D34B781D75A8435D95005ECC11668DA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0" w:type="pct"/>
                <w:vAlign w:val="center"/>
              </w:tcPr>
              <w:p w14:paraId="720E52F3" w14:textId="0D60DB75" w:rsidR="005E6E68" w:rsidRPr="00F4337E" w:rsidRDefault="005E6E68" w:rsidP="005E6E68">
                <w:pPr>
                  <w:shd w:val="clear" w:color="auto" w:fill="FFFFFF" w:themeFill="background1"/>
                  <w:spacing w:line="276" w:lineRule="auto"/>
                  <w:ind w:right="-1774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F4337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5E6E68" w:rsidRPr="00855DD1" w14:paraId="27A3B86C" w14:textId="77777777" w:rsidTr="003A534B">
        <w:trPr>
          <w:trHeight w:val="432"/>
        </w:trPr>
        <w:tc>
          <w:tcPr>
            <w:tcW w:w="1117" w:type="pct"/>
            <w:vAlign w:val="center"/>
          </w:tcPr>
          <w:p w14:paraId="7F8BE086" w14:textId="742A1062" w:rsidR="005E6E68" w:rsidRPr="00F4337E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opic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[Topic]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343164C6" w14:textId="0CC36B21" w:rsidR="005E6E68" w:rsidRPr="00F4337E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65F3CF94" w14:textId="3FF17747" w:rsidR="005E6E68" w:rsidRPr="00F4337E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ecision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[Decision]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1525899586"/>
            <w:placeholder>
              <w:docPart w:val="BD048D5CCD5546A09269699E1AB7FFB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0" w:type="pct"/>
                <w:vAlign w:val="center"/>
              </w:tcPr>
              <w:p w14:paraId="556F3DD3" w14:textId="42FFA63D" w:rsidR="005E6E68" w:rsidRPr="00F4337E" w:rsidRDefault="005E6E68" w:rsidP="003A534B">
                <w:pPr>
                  <w:shd w:val="clear" w:color="auto" w:fill="FFFFFF" w:themeFill="background1"/>
                  <w:spacing w:line="276" w:lineRule="auto"/>
                  <w:ind w:right="-1774"/>
                  <w:jc w:val="both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F4337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5E6E68" w:rsidRPr="00855DD1" w14:paraId="219661D4" w14:textId="77777777" w:rsidTr="003A534B">
        <w:trPr>
          <w:trHeight w:val="432"/>
        </w:trPr>
        <w:tc>
          <w:tcPr>
            <w:tcW w:w="1117" w:type="pct"/>
            <w:vAlign w:val="center"/>
          </w:tcPr>
          <w:p w14:paraId="4B18C7AC" w14:textId="2FF3171C" w:rsidR="005E6E68" w:rsidRPr="00F4337E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opic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[Topic]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10B0FF1C" w14:textId="1BCA6391" w:rsidR="005E6E68" w:rsidRPr="00F4337E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42" w:type="pct"/>
            <w:vAlign w:val="center"/>
          </w:tcPr>
          <w:p w14:paraId="71377EAE" w14:textId="3E5A75B6" w:rsidR="005E6E68" w:rsidRPr="00F4337E" w:rsidRDefault="005E6E68" w:rsidP="005E6E68">
            <w:pPr>
              <w:shd w:val="clear" w:color="auto" w:fill="FFFFFF" w:themeFill="background1"/>
              <w:spacing w:line="276" w:lineRule="auto"/>
              <w:ind w:right="-177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ecision]"/>
                  </w:textInput>
                </w:ffData>
              </w:fldCha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F4337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[Decision]</w:t>
            </w:r>
            <w:r w:rsidRPr="00F4337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1589963451"/>
            <w:placeholder>
              <w:docPart w:val="ABC99FC95A2C4BF6BA5D0B4517D9DA5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0" w:type="pct"/>
                <w:vAlign w:val="center"/>
              </w:tcPr>
              <w:p w14:paraId="7903CB2C" w14:textId="38FDEA2D" w:rsidR="005E6E68" w:rsidRPr="00F4337E" w:rsidRDefault="005E6E68" w:rsidP="005E6E68">
                <w:pPr>
                  <w:shd w:val="clear" w:color="auto" w:fill="FFFFFF" w:themeFill="background1"/>
                  <w:spacing w:line="276" w:lineRule="auto"/>
                  <w:ind w:right="-1774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F4337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</w:tbl>
    <w:p w14:paraId="2CBD223F" w14:textId="2772DA09" w:rsidR="00A21715" w:rsidRDefault="004C604B" w:rsidP="004C604B">
      <w:pPr>
        <w:shd w:val="clear" w:color="auto" w:fill="FFFFFF" w:themeFill="background1"/>
        <w:spacing w:before="240" w:after="240" w:line="276" w:lineRule="auto"/>
        <w:ind w:right="-1774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      </w:t>
      </w:r>
      <w:r w:rsidR="00F4714A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</w:t>
      </w:r>
      <w:r w:rsidR="00AD32FF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</w:t>
      </w:r>
      <w:r w:rsidR="00EC35E7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                         </w:t>
      </w:r>
      <w:r w:rsidR="00A21715" w:rsidRPr="00855DD1">
        <w:rPr>
          <w:rFonts w:ascii="Segoe UI" w:hAnsi="Segoe UI" w:cs="Segoe UI"/>
          <w:b/>
          <w:bCs/>
          <w:color w:val="000000" w:themeColor="text1"/>
          <w:sz w:val="28"/>
          <w:szCs w:val="28"/>
        </w:rPr>
        <w:t>Next Meeting/Communication</w:t>
      </w:r>
    </w:p>
    <w:tbl>
      <w:tblPr>
        <w:tblStyle w:val="TableGrid"/>
        <w:tblW w:w="3770" w:type="pct"/>
        <w:tblInd w:w="26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54"/>
      </w:tblGrid>
      <w:tr w:rsidR="002677A6" w:rsidRPr="002677A6" w14:paraId="3F6FD9CE" w14:textId="77777777" w:rsidTr="00FD4CFA">
        <w:trPr>
          <w:trHeight w:val="432"/>
        </w:trPr>
        <w:tc>
          <w:tcPr>
            <w:tcW w:w="5000" w:type="pct"/>
            <w:vAlign w:val="center"/>
          </w:tcPr>
          <w:p w14:paraId="5C8041F9" w14:textId="77777777" w:rsidR="002677A6" w:rsidRPr="002677A6" w:rsidRDefault="002677A6" w:rsidP="00A14520">
            <w:pPr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677A6" w:rsidRPr="002677A6" w14:paraId="3E5F4E8A" w14:textId="77777777" w:rsidTr="00FD4CFA">
        <w:trPr>
          <w:trHeight w:val="432"/>
        </w:trPr>
        <w:tc>
          <w:tcPr>
            <w:tcW w:w="5000" w:type="pct"/>
            <w:vAlign w:val="center"/>
          </w:tcPr>
          <w:p w14:paraId="41038057" w14:textId="77777777" w:rsidR="002677A6" w:rsidRPr="002677A6" w:rsidRDefault="002677A6" w:rsidP="00A14520">
            <w:pPr>
              <w:spacing w:line="276" w:lineRule="auto"/>
              <w:ind w:right="-1774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99AE3AB" w14:textId="6237010C" w:rsidR="00385707" w:rsidRPr="006F192E" w:rsidRDefault="00385707" w:rsidP="0026440C">
      <w:pPr>
        <w:shd w:val="clear" w:color="auto" w:fill="FFFFFF" w:themeFill="background1"/>
        <w:spacing w:before="240" w:after="240" w:line="276" w:lineRule="auto"/>
        <w:ind w:right="-1774"/>
        <w:rPr>
          <w:rFonts w:ascii="Segoe UI" w:hAnsi="Segoe UI" w:cs="Segoe UI"/>
          <w:b/>
          <w:bCs/>
          <w:color w:val="000000" w:themeColor="text1"/>
          <w:sz w:val="2"/>
          <w:szCs w:val="2"/>
        </w:rPr>
      </w:pPr>
    </w:p>
    <w:sectPr w:rsidR="00385707" w:rsidRPr="006F192E" w:rsidSect="002F2B7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2B42E" w14:textId="77777777" w:rsidR="00284D87" w:rsidRDefault="00284D87" w:rsidP="008975AC">
      <w:r>
        <w:separator/>
      </w:r>
    </w:p>
  </w:endnote>
  <w:endnote w:type="continuationSeparator" w:id="0">
    <w:p w14:paraId="33FE3920" w14:textId="77777777" w:rsidR="00284D87" w:rsidRDefault="00284D87" w:rsidP="0089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32857" w14:textId="04FA5A22" w:rsidR="006F192E" w:rsidRPr="006F192E" w:rsidRDefault="005E6E68" w:rsidP="006F192E">
    <w:pPr>
      <w:pStyle w:val="Footer"/>
      <w:ind w:right="-1774"/>
      <w:jc w:val="right"/>
      <w:rPr>
        <w:rFonts w:ascii="Century Gothic" w:hAnsi="Century Gothic"/>
        <w:b/>
        <w:bCs/>
        <w:color w:val="000000" w:themeColor="text1"/>
      </w:rPr>
    </w:pPr>
    <w:r>
      <w:rPr>
        <w:rFonts w:ascii="Century Gothic" w:hAnsi="Century Gothic"/>
        <w:b/>
        <w:bCs/>
        <w:color w:val="000000" w:themeColor="text1"/>
        <w:sz w:val="20"/>
        <w:szCs w:val="2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54BF" w14:textId="77777777" w:rsidR="00284D87" w:rsidRDefault="00284D87" w:rsidP="008975AC">
      <w:r>
        <w:separator/>
      </w:r>
    </w:p>
  </w:footnote>
  <w:footnote w:type="continuationSeparator" w:id="0">
    <w:p w14:paraId="45902680" w14:textId="77777777" w:rsidR="00284D87" w:rsidRDefault="00284D87" w:rsidP="0089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27B7" w14:textId="0C52E6AA" w:rsidR="00F4714A" w:rsidRDefault="00F4714A" w:rsidP="00F4714A">
    <w:pPr>
      <w:pStyle w:val="Header"/>
      <w:ind w:right="-1864"/>
      <w:jc w:val="right"/>
    </w:pPr>
    <w:r>
      <w:t>[Company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23D04"/>
    <w:multiLevelType w:val="hybridMultilevel"/>
    <w:tmpl w:val="0318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4D3A"/>
    <w:multiLevelType w:val="multilevel"/>
    <w:tmpl w:val="BAA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BF05CD"/>
    <w:multiLevelType w:val="hybridMultilevel"/>
    <w:tmpl w:val="767E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133232">
    <w:abstractNumId w:val="2"/>
  </w:num>
  <w:num w:numId="2" w16cid:durableId="1386835974">
    <w:abstractNumId w:val="1"/>
  </w:num>
  <w:num w:numId="3" w16cid:durableId="134200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715"/>
    <w:rsid w:val="000135BA"/>
    <w:rsid w:val="0003595C"/>
    <w:rsid w:val="00055C3F"/>
    <w:rsid w:val="0005747D"/>
    <w:rsid w:val="000E4160"/>
    <w:rsid w:val="00114BF5"/>
    <w:rsid w:val="00121ADF"/>
    <w:rsid w:val="0013407A"/>
    <w:rsid w:val="0013489F"/>
    <w:rsid w:val="001672B4"/>
    <w:rsid w:val="001C0DC1"/>
    <w:rsid w:val="0021378B"/>
    <w:rsid w:val="00213AC0"/>
    <w:rsid w:val="00213C32"/>
    <w:rsid w:val="00216B9D"/>
    <w:rsid w:val="00232892"/>
    <w:rsid w:val="00256D28"/>
    <w:rsid w:val="00256FCA"/>
    <w:rsid w:val="00261147"/>
    <w:rsid w:val="00262FFB"/>
    <w:rsid w:val="0026440C"/>
    <w:rsid w:val="002652BF"/>
    <w:rsid w:val="002677A6"/>
    <w:rsid w:val="0027632C"/>
    <w:rsid w:val="00284D87"/>
    <w:rsid w:val="002A7436"/>
    <w:rsid w:val="002D2C53"/>
    <w:rsid w:val="002D6A5F"/>
    <w:rsid w:val="002E43D9"/>
    <w:rsid w:val="002E6E9E"/>
    <w:rsid w:val="002F2B7C"/>
    <w:rsid w:val="00326690"/>
    <w:rsid w:val="003477CB"/>
    <w:rsid w:val="003639EA"/>
    <w:rsid w:val="00375E23"/>
    <w:rsid w:val="00385707"/>
    <w:rsid w:val="003A534B"/>
    <w:rsid w:val="003D136C"/>
    <w:rsid w:val="003E4826"/>
    <w:rsid w:val="00422DAB"/>
    <w:rsid w:val="004658A3"/>
    <w:rsid w:val="004C278C"/>
    <w:rsid w:val="004C604B"/>
    <w:rsid w:val="00524CCD"/>
    <w:rsid w:val="00533F13"/>
    <w:rsid w:val="005436A1"/>
    <w:rsid w:val="005561B4"/>
    <w:rsid w:val="00575A31"/>
    <w:rsid w:val="005E6E68"/>
    <w:rsid w:val="00605FF1"/>
    <w:rsid w:val="00615C33"/>
    <w:rsid w:val="006278F2"/>
    <w:rsid w:val="006721EE"/>
    <w:rsid w:val="00695B62"/>
    <w:rsid w:val="006A14BA"/>
    <w:rsid w:val="006C0EC3"/>
    <w:rsid w:val="006E7ED7"/>
    <w:rsid w:val="006F192E"/>
    <w:rsid w:val="007557E7"/>
    <w:rsid w:val="0079267D"/>
    <w:rsid w:val="007970DD"/>
    <w:rsid w:val="007A4249"/>
    <w:rsid w:val="007E7A1B"/>
    <w:rsid w:val="008028E5"/>
    <w:rsid w:val="00855DD1"/>
    <w:rsid w:val="0087445D"/>
    <w:rsid w:val="00894C21"/>
    <w:rsid w:val="008975AC"/>
    <w:rsid w:val="008A5B92"/>
    <w:rsid w:val="008B61C5"/>
    <w:rsid w:val="008C74E5"/>
    <w:rsid w:val="008E3DDD"/>
    <w:rsid w:val="008E7A81"/>
    <w:rsid w:val="008F2D9F"/>
    <w:rsid w:val="00947AC3"/>
    <w:rsid w:val="009B1917"/>
    <w:rsid w:val="009E7921"/>
    <w:rsid w:val="009F5DA5"/>
    <w:rsid w:val="00A01B2E"/>
    <w:rsid w:val="00A14520"/>
    <w:rsid w:val="00A21715"/>
    <w:rsid w:val="00A4623E"/>
    <w:rsid w:val="00A57824"/>
    <w:rsid w:val="00A941F0"/>
    <w:rsid w:val="00A9701C"/>
    <w:rsid w:val="00AA2788"/>
    <w:rsid w:val="00AC342F"/>
    <w:rsid w:val="00AD32FF"/>
    <w:rsid w:val="00AE0CCA"/>
    <w:rsid w:val="00AE7967"/>
    <w:rsid w:val="00AF1242"/>
    <w:rsid w:val="00AF5210"/>
    <w:rsid w:val="00B22DD4"/>
    <w:rsid w:val="00B65A66"/>
    <w:rsid w:val="00B66860"/>
    <w:rsid w:val="00B756DC"/>
    <w:rsid w:val="00BA16A2"/>
    <w:rsid w:val="00BA4CC0"/>
    <w:rsid w:val="00C1537A"/>
    <w:rsid w:val="00C34F25"/>
    <w:rsid w:val="00C71B45"/>
    <w:rsid w:val="00C77CE8"/>
    <w:rsid w:val="00C875E7"/>
    <w:rsid w:val="00CD0B70"/>
    <w:rsid w:val="00CF3F3B"/>
    <w:rsid w:val="00D1251F"/>
    <w:rsid w:val="00D3590C"/>
    <w:rsid w:val="00D76CAD"/>
    <w:rsid w:val="00E1507A"/>
    <w:rsid w:val="00E15A82"/>
    <w:rsid w:val="00E4060A"/>
    <w:rsid w:val="00E8166F"/>
    <w:rsid w:val="00EC04EF"/>
    <w:rsid w:val="00EC09B9"/>
    <w:rsid w:val="00EC35E7"/>
    <w:rsid w:val="00EF45FD"/>
    <w:rsid w:val="00EF69F9"/>
    <w:rsid w:val="00F0043B"/>
    <w:rsid w:val="00F26A4E"/>
    <w:rsid w:val="00F3121C"/>
    <w:rsid w:val="00F4337E"/>
    <w:rsid w:val="00F4714A"/>
    <w:rsid w:val="00FD059A"/>
    <w:rsid w:val="00FD4CFA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7A5A4DA"/>
  <w15:docId w15:val="{001D5C64-B237-4FF3-A20E-B30085D2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701C"/>
    <w:pPr>
      <w:keepNext/>
      <w:keepLines/>
      <w:spacing w:before="40" w:line="276" w:lineRule="auto"/>
      <w:outlineLvl w:val="1"/>
    </w:pPr>
    <w:rPr>
      <w:rFonts w:asciiTheme="majorBidi" w:eastAsiaTheme="majorEastAsia" w:hAnsiTheme="majorBidi" w:cstheme="majorBidi"/>
      <w:color w:val="2F5496" w:themeColor="accent1" w:themeShade="BF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9701C"/>
    <w:pPr>
      <w:keepNext/>
      <w:keepLines/>
      <w:spacing w:before="40" w:line="276" w:lineRule="auto"/>
      <w:outlineLvl w:val="2"/>
    </w:pPr>
    <w:rPr>
      <w:rFonts w:asciiTheme="majorBidi" w:eastAsiaTheme="majorEastAsia" w:hAnsiTheme="majorBidi" w:cstheme="majorBidi"/>
      <w:color w:val="1F3763" w:themeColor="accent1" w:themeShade="7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701C"/>
    <w:rPr>
      <w:rFonts w:asciiTheme="majorBidi" w:eastAsiaTheme="majorEastAsia" w:hAnsiTheme="majorBidi" w:cstheme="majorBidi"/>
      <w:color w:val="2F5496" w:themeColor="accent1" w:themeShade="BF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9701C"/>
    <w:rPr>
      <w:rFonts w:asciiTheme="majorBidi" w:eastAsiaTheme="majorEastAsia" w:hAnsiTheme="majorBidi" w:cstheme="majorBidi"/>
      <w:color w:val="1F3763" w:themeColor="accent1" w:themeShade="7F"/>
      <w:sz w:val="28"/>
      <w:lang w:val="en-GB"/>
    </w:rPr>
  </w:style>
  <w:style w:type="table" w:customStyle="1" w:styleId="BlueHeaderMinimul">
    <w:name w:val="Blue Header Minimul"/>
    <w:basedOn w:val="TableNormal"/>
    <w:uiPriority w:val="99"/>
    <w:rsid w:val="00F0043B"/>
    <w:rPr>
      <w:szCs w:val="22"/>
    </w:rPr>
    <w:tblPr>
      <w:tblBorders>
        <w:insideH w:val="single" w:sz="4" w:space="0" w:color="D9D9D9" w:themeColor="background1" w:themeShade="D9"/>
      </w:tblBorders>
    </w:tblPr>
    <w:tblStylePr w:type="firstRow">
      <w:pPr>
        <w:jc w:val="left"/>
      </w:pPr>
      <w:rPr>
        <w:rFonts w:ascii="Century Gothic" w:hAnsi="Century Gothic"/>
        <w:b/>
        <w:bCs/>
        <w:color w:val="auto"/>
        <w:sz w:val="28"/>
      </w:rPr>
      <w:tblPr/>
      <w:tcPr>
        <w:shd w:val="clear" w:color="auto" w:fill="323E4F" w:themeFill="text2" w:themeFillShade="BF"/>
      </w:tcPr>
    </w:tblStylePr>
  </w:style>
  <w:style w:type="table" w:customStyle="1" w:styleId="OnlyCenterLines">
    <w:name w:val="Only Center Lines"/>
    <w:basedOn w:val="TableNormal"/>
    <w:uiPriority w:val="99"/>
    <w:rsid w:val="00F0043B"/>
    <w:rPr>
      <w:rFonts w:ascii="Century Gothic" w:hAnsi="Century Gothic"/>
    </w:rPr>
    <w:tblPr>
      <w:tblBorders>
        <w:insideH w:val="single" w:sz="4" w:space="0" w:color="D9D9D9" w:themeColor="background1" w:themeShade="D9"/>
      </w:tblBorders>
    </w:tblPr>
    <w:tblStylePr w:type="firstRow">
      <w:rPr>
        <w:rFonts w:ascii="Century Gothic" w:hAnsi="Century Gothic"/>
        <w:b/>
        <w:color w:val="FFFFFF" w:themeColor="background1"/>
        <w:sz w:val="24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  <w:shd w:val="clear" w:color="auto" w:fill="2F5496" w:themeFill="accent1" w:themeFillShade="BF"/>
      </w:tcPr>
    </w:tblStylePr>
    <w:tblStylePr w:type="lastRow">
      <w:pPr>
        <w:jc w:val="left"/>
      </w:pPr>
      <w:rPr>
        <w:rFonts w:ascii="Century Gothic" w:hAnsi="Century Gothic"/>
        <w:sz w:val="24"/>
      </w:rPr>
      <w:tblPr/>
      <w:tcPr>
        <w:tcBorders>
          <w:top w:val="nil"/>
          <w:left w:val="nil"/>
          <w:bottom w:val="nil"/>
          <w:right w:val="nil"/>
          <w:insideH w:val="single" w:sz="4" w:space="0" w:color="2F5496" w:themeColor="accent1" w:themeShade="BF"/>
          <w:insideV w:val="nil"/>
          <w:tl2br w:val="nil"/>
          <w:tr2bl w:val="nil"/>
        </w:tcBorders>
      </w:tcPr>
    </w:tblStylePr>
    <w:tblStylePr w:type="lastCol">
      <w:rPr>
        <w:rFonts w:ascii="Century Gothic" w:hAnsi="Century Gothic"/>
        <w:b/>
        <w:i w:val="0"/>
        <w:sz w:val="24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single" w:sz="4" w:space="0" w:color="2F5496" w:themeColor="accent1" w:themeShade="BF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8C74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8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7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5AC"/>
  </w:style>
  <w:style w:type="paragraph" w:styleId="Footer">
    <w:name w:val="footer"/>
    <w:basedOn w:val="Normal"/>
    <w:link w:val="FooterChar"/>
    <w:uiPriority w:val="99"/>
    <w:unhideWhenUsed/>
    <w:rsid w:val="00897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4C39F9D150492B98F2408032C2E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47E9-0D87-4C05-8CD1-C4E9184EC399}"/>
      </w:docPartPr>
      <w:docPartBody>
        <w:p w:rsidR="001707B0" w:rsidRDefault="00B10B4C" w:rsidP="00B10B4C">
          <w:pPr>
            <w:pStyle w:val="7A4C39F9D150492B98F2408032C2E50F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F1B0E998404F79885F5837F65BE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38BBC-ADC2-424E-BFBA-4287C091076A}"/>
      </w:docPartPr>
      <w:docPartBody>
        <w:p w:rsidR="001707B0" w:rsidRDefault="00B10B4C" w:rsidP="00B10B4C">
          <w:pPr>
            <w:pStyle w:val="B0F1B0E998404F79885F5837F65BEB50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A84549DA9246D28AAB3F061B8B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9209A-3D4A-432E-B0C1-34B40390A15B}"/>
      </w:docPartPr>
      <w:docPartBody>
        <w:p w:rsidR="001707B0" w:rsidRDefault="00B10B4C" w:rsidP="00B10B4C">
          <w:pPr>
            <w:pStyle w:val="3AA84549DA9246D28AAB3F061B8BD9A3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FCB30AE84F4EC787D08DD2DE615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AD65E-7F7B-44FB-905A-00609643BF47}"/>
      </w:docPartPr>
      <w:docPartBody>
        <w:p w:rsidR="001707B0" w:rsidRDefault="00B10B4C" w:rsidP="00B10B4C">
          <w:pPr>
            <w:pStyle w:val="A5FCB30AE84F4EC787D08DD2DE615530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F7DE713B4C4A7B84A97D15EAE9E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D866C-2EDD-48F0-A02D-49F2D2485039}"/>
      </w:docPartPr>
      <w:docPartBody>
        <w:p w:rsidR="001707B0" w:rsidRDefault="00B10B4C" w:rsidP="00B10B4C">
          <w:pPr>
            <w:pStyle w:val="F7F7DE713B4C4A7B84A97D15EAE9EAE7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182A5AF87346049785C6B5A54D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A8D9-1283-4606-BC2B-4408E6ABF0DD}"/>
      </w:docPartPr>
      <w:docPartBody>
        <w:p w:rsidR="001707B0" w:rsidRDefault="00B10B4C" w:rsidP="00B10B4C">
          <w:pPr>
            <w:pStyle w:val="40182A5AF87346049785C6B5A54D9A31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993F7556D24816A789C01E5F90C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1090-892D-474B-8273-53FB5B8C36F1}"/>
      </w:docPartPr>
      <w:docPartBody>
        <w:p w:rsidR="007B43D4" w:rsidRDefault="0022796B" w:rsidP="0022796B">
          <w:pPr>
            <w:pStyle w:val="86993F7556D24816A789C01E5F90CE6B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88A6F2533446A4A63258D0AD20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3FB10-D75F-46B4-94D7-5A5289068107}"/>
      </w:docPartPr>
      <w:docPartBody>
        <w:p w:rsidR="007B43D4" w:rsidRDefault="0022796B" w:rsidP="0022796B">
          <w:pPr>
            <w:pStyle w:val="8C88A6F2533446A4A63258D0AD20F884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4B781D75A8435D95005ECC11668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978E-E51B-4787-AE74-C024FB78C81B}"/>
      </w:docPartPr>
      <w:docPartBody>
        <w:p w:rsidR="007B43D4" w:rsidRDefault="0022796B" w:rsidP="0022796B">
          <w:pPr>
            <w:pStyle w:val="D34B781D75A8435D95005ECC11668DA5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048D5CCD5546A09269699E1AB7F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B2F00-3362-4EC5-9BE5-267E5CB25327}"/>
      </w:docPartPr>
      <w:docPartBody>
        <w:p w:rsidR="007B43D4" w:rsidRDefault="0022796B" w:rsidP="0022796B">
          <w:pPr>
            <w:pStyle w:val="BD048D5CCD5546A09269699E1AB7FFB3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C99FC95A2C4BF6BA5D0B4517D9D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CD6E-F332-4184-869B-87715CDDF925}"/>
      </w:docPartPr>
      <w:docPartBody>
        <w:p w:rsidR="007B43D4" w:rsidRDefault="0022796B" w:rsidP="0022796B">
          <w:pPr>
            <w:pStyle w:val="ABC99FC95A2C4BF6BA5D0B4517D9DA55"/>
          </w:pPr>
          <w:r w:rsidRPr="007530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D6"/>
    <w:rsid w:val="000C5342"/>
    <w:rsid w:val="000E3635"/>
    <w:rsid w:val="001707B0"/>
    <w:rsid w:val="001713BC"/>
    <w:rsid w:val="001B58AE"/>
    <w:rsid w:val="0022796B"/>
    <w:rsid w:val="002931D6"/>
    <w:rsid w:val="002B3841"/>
    <w:rsid w:val="003C748E"/>
    <w:rsid w:val="003D358B"/>
    <w:rsid w:val="00524CCD"/>
    <w:rsid w:val="005B447C"/>
    <w:rsid w:val="005D27D4"/>
    <w:rsid w:val="006207BD"/>
    <w:rsid w:val="007033D9"/>
    <w:rsid w:val="007B43D4"/>
    <w:rsid w:val="009E299E"/>
    <w:rsid w:val="00A41C91"/>
    <w:rsid w:val="00AF533C"/>
    <w:rsid w:val="00B10B4C"/>
    <w:rsid w:val="00CB6BDD"/>
    <w:rsid w:val="00D03D01"/>
    <w:rsid w:val="00ED3B7C"/>
    <w:rsid w:val="00F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447C"/>
    <w:rPr>
      <w:color w:val="808080"/>
    </w:rPr>
  </w:style>
  <w:style w:type="paragraph" w:customStyle="1" w:styleId="86993F7556D24816A789C01E5F90CE6B">
    <w:name w:val="86993F7556D24816A789C01E5F90CE6B"/>
    <w:rsid w:val="0022796B"/>
  </w:style>
  <w:style w:type="paragraph" w:customStyle="1" w:styleId="7A4C39F9D150492B98F2408032C2E50F">
    <w:name w:val="7A4C39F9D150492B98F2408032C2E50F"/>
    <w:rsid w:val="00B10B4C"/>
  </w:style>
  <w:style w:type="paragraph" w:customStyle="1" w:styleId="B0F1B0E998404F79885F5837F65BEB50">
    <w:name w:val="B0F1B0E998404F79885F5837F65BEB50"/>
    <w:rsid w:val="00B10B4C"/>
  </w:style>
  <w:style w:type="paragraph" w:customStyle="1" w:styleId="3AA84549DA9246D28AAB3F061B8BD9A3">
    <w:name w:val="3AA84549DA9246D28AAB3F061B8BD9A3"/>
    <w:rsid w:val="00B10B4C"/>
  </w:style>
  <w:style w:type="paragraph" w:customStyle="1" w:styleId="8C88A6F2533446A4A63258D0AD20F884">
    <w:name w:val="8C88A6F2533446A4A63258D0AD20F884"/>
    <w:rsid w:val="0022796B"/>
  </w:style>
  <w:style w:type="paragraph" w:customStyle="1" w:styleId="D34B781D75A8435D95005ECC11668DA5">
    <w:name w:val="D34B781D75A8435D95005ECC11668DA5"/>
    <w:rsid w:val="0022796B"/>
  </w:style>
  <w:style w:type="paragraph" w:customStyle="1" w:styleId="A5FCB30AE84F4EC787D08DD2DE615530">
    <w:name w:val="A5FCB30AE84F4EC787D08DD2DE615530"/>
    <w:rsid w:val="00B10B4C"/>
  </w:style>
  <w:style w:type="paragraph" w:customStyle="1" w:styleId="F7F7DE713B4C4A7B84A97D15EAE9EAE7">
    <w:name w:val="F7F7DE713B4C4A7B84A97D15EAE9EAE7"/>
    <w:rsid w:val="00B10B4C"/>
  </w:style>
  <w:style w:type="paragraph" w:customStyle="1" w:styleId="40182A5AF87346049785C6B5A54D9A31">
    <w:name w:val="40182A5AF87346049785C6B5A54D9A31"/>
    <w:rsid w:val="00B10B4C"/>
  </w:style>
  <w:style w:type="paragraph" w:customStyle="1" w:styleId="BD048D5CCD5546A09269699E1AB7FFB3">
    <w:name w:val="BD048D5CCD5546A09269699E1AB7FFB3"/>
    <w:rsid w:val="0022796B"/>
  </w:style>
  <w:style w:type="paragraph" w:customStyle="1" w:styleId="ABC99FC95A2C4BF6BA5D0B4517D9DA55">
    <w:name w:val="ABC99FC95A2C4BF6BA5D0B4517D9DA55"/>
    <w:rsid w:val="00227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Ali Anjum</dc:creator>
  <cp:keywords/>
  <dc:description/>
  <cp:lastModifiedBy>Muhammad Khalid Farooq</cp:lastModifiedBy>
  <cp:revision>5</cp:revision>
  <dcterms:created xsi:type="dcterms:W3CDTF">2023-08-01T10:42:00Z</dcterms:created>
  <dcterms:modified xsi:type="dcterms:W3CDTF">2024-11-08T10:03:00Z</dcterms:modified>
</cp:coreProperties>
</file>